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B44" w:rsidRPr="00004B44" w:rsidRDefault="00004B44" w:rsidP="000812F9">
      <w:pPr>
        <w:jc w:val="center"/>
      </w:pPr>
      <w:r w:rsidRPr="00004B44">
        <w:t>RIVERWOOD PLANTATION HOMEOWNERS’ ASSOCIATION, INC.</w:t>
      </w:r>
    </w:p>
    <w:p w:rsidR="006E556F" w:rsidRPr="00344E6D" w:rsidRDefault="006E556F" w:rsidP="000812F9">
      <w:pPr>
        <w:jc w:val="center"/>
        <w:rPr>
          <w:b/>
        </w:rPr>
      </w:pPr>
      <w:r w:rsidRPr="00344E6D">
        <w:rPr>
          <w:b/>
        </w:rPr>
        <w:t>Board of Directors’ Meeting Minutes</w:t>
      </w:r>
    </w:p>
    <w:p w:rsidR="005A0D75" w:rsidRDefault="000D7C11" w:rsidP="00303D60">
      <w:pPr>
        <w:jc w:val="center"/>
      </w:pPr>
      <w:r>
        <w:t>August 13</w:t>
      </w:r>
      <w:r w:rsidR="002B6297">
        <w:t>, 2020</w:t>
      </w:r>
    </w:p>
    <w:p w:rsidR="004201EB" w:rsidRDefault="004201EB" w:rsidP="00720598"/>
    <w:p w:rsidR="006E556F" w:rsidRDefault="006E556F" w:rsidP="000812F9">
      <w:pPr>
        <w:jc w:val="both"/>
      </w:pPr>
      <w:r>
        <w:t xml:space="preserve">Call </w:t>
      </w:r>
      <w:proofErr w:type="gramStart"/>
      <w:r>
        <w:t>To</w:t>
      </w:r>
      <w:proofErr w:type="gramEnd"/>
      <w:r>
        <w:t xml:space="preserve"> Order:  The Riverwood Plantation Homeowners’ Association, Inc., Board of Directors’ Mee</w:t>
      </w:r>
      <w:r w:rsidR="00F22679">
        <w:t xml:space="preserve">ting was called to order by </w:t>
      </w:r>
      <w:r w:rsidR="00261A9F">
        <w:t>M. Bishara</w:t>
      </w:r>
      <w:r w:rsidR="00C6382B">
        <w:t>, at 7</w:t>
      </w:r>
      <w:r w:rsidR="00720598">
        <w:t>:00</w:t>
      </w:r>
      <w:r w:rsidR="009721B8">
        <w:t>PM</w:t>
      </w:r>
      <w:r w:rsidR="000D7C11">
        <w:t>,</w:t>
      </w:r>
      <w:r w:rsidR="00F20F95">
        <w:t xml:space="preserve"> </w:t>
      </w:r>
      <w:r>
        <w:t>at the Riverwood Cl</w:t>
      </w:r>
      <w:r w:rsidR="00261A9F">
        <w:t>ubhouse, Port Orange, Florida.</w:t>
      </w:r>
    </w:p>
    <w:p w:rsidR="00261A9F" w:rsidRDefault="00261A9F" w:rsidP="000812F9">
      <w:pPr>
        <w:jc w:val="both"/>
      </w:pPr>
    </w:p>
    <w:p w:rsidR="00261A9F" w:rsidRDefault="00576941" w:rsidP="000812F9">
      <w:pPr>
        <w:jc w:val="both"/>
      </w:pPr>
      <w:r>
        <w:t>Roll Call:</w:t>
      </w:r>
    </w:p>
    <w:p w:rsidR="00261A9F" w:rsidRDefault="00261A9F" w:rsidP="000812F9">
      <w:pPr>
        <w:jc w:val="both"/>
      </w:pPr>
      <w:r>
        <w:t>Magdi Bishara</w:t>
      </w:r>
      <w:r>
        <w:tab/>
      </w:r>
      <w:r>
        <w:tab/>
        <w:t>President</w:t>
      </w:r>
      <w:r w:rsidR="00576941">
        <w:tab/>
      </w:r>
      <w:r w:rsidR="00576941">
        <w:tab/>
      </w:r>
      <w:r w:rsidR="00576941">
        <w:tab/>
      </w:r>
      <w:r w:rsidR="00576941">
        <w:tab/>
        <w:t>Present</w:t>
      </w:r>
    </w:p>
    <w:p w:rsidR="00261A9F" w:rsidRDefault="00261A9F" w:rsidP="000812F9">
      <w:pPr>
        <w:jc w:val="both"/>
      </w:pPr>
      <w:r>
        <w:t>Douglas Lynch</w:t>
      </w:r>
      <w:r>
        <w:tab/>
      </w:r>
      <w:r>
        <w:tab/>
        <w:t>Vice President</w:t>
      </w:r>
      <w:r w:rsidR="004201EB">
        <w:tab/>
      </w:r>
      <w:r w:rsidR="00B47CBB">
        <w:tab/>
      </w:r>
      <w:r w:rsidR="00B47CBB">
        <w:tab/>
      </w:r>
      <w:r w:rsidR="00B47CBB">
        <w:tab/>
      </w:r>
      <w:r w:rsidR="00E60C3E">
        <w:t>Present</w:t>
      </w:r>
    </w:p>
    <w:p w:rsidR="00261A9F" w:rsidRDefault="00E60C3E" w:rsidP="000812F9">
      <w:pPr>
        <w:jc w:val="both"/>
      </w:pPr>
      <w:r>
        <w:t>Gary Frank</w:t>
      </w:r>
      <w:r w:rsidR="00261A9F">
        <w:tab/>
      </w:r>
      <w:r w:rsidR="00261A9F">
        <w:tab/>
        <w:t>Treasurer</w:t>
      </w:r>
      <w:r w:rsidR="00492904">
        <w:tab/>
      </w:r>
      <w:r w:rsidR="00492904">
        <w:tab/>
      </w:r>
      <w:r w:rsidR="00492904">
        <w:tab/>
      </w:r>
      <w:r w:rsidR="00492904">
        <w:tab/>
        <w:t>Present</w:t>
      </w:r>
    </w:p>
    <w:p w:rsidR="00261A9F" w:rsidRDefault="00E26D56" w:rsidP="000812F9">
      <w:pPr>
        <w:jc w:val="both"/>
      </w:pPr>
      <w:r>
        <w:t>Adria Kelley</w:t>
      </w:r>
      <w:r w:rsidR="00261A9F">
        <w:tab/>
      </w:r>
      <w:r w:rsidR="00261A9F">
        <w:tab/>
        <w:t>Secretary</w:t>
      </w:r>
      <w:r w:rsidR="00FB4FA0">
        <w:tab/>
      </w:r>
      <w:r w:rsidR="00FB4FA0">
        <w:tab/>
      </w:r>
      <w:r w:rsidR="00FB4FA0">
        <w:tab/>
      </w:r>
      <w:r w:rsidR="00FB4FA0">
        <w:tab/>
      </w:r>
      <w:r w:rsidR="002B6297">
        <w:t>Present</w:t>
      </w:r>
    </w:p>
    <w:p w:rsidR="00E60C3E" w:rsidRDefault="00E60C3E" w:rsidP="000812F9">
      <w:pPr>
        <w:jc w:val="both"/>
      </w:pPr>
      <w:r>
        <w:t>Erna Jones</w:t>
      </w:r>
      <w:r>
        <w:tab/>
      </w:r>
      <w:r>
        <w:tab/>
        <w:t>Director</w:t>
      </w:r>
      <w:r>
        <w:tab/>
      </w:r>
      <w:r>
        <w:tab/>
      </w:r>
      <w:r>
        <w:tab/>
      </w:r>
      <w:r>
        <w:tab/>
        <w:t>Present</w:t>
      </w:r>
    </w:p>
    <w:p w:rsidR="002D0B4F" w:rsidRDefault="002D0B4F" w:rsidP="000812F9">
      <w:pPr>
        <w:jc w:val="both"/>
      </w:pPr>
      <w:r>
        <w:t>John Russo</w:t>
      </w:r>
      <w:r>
        <w:tab/>
      </w:r>
      <w:r>
        <w:tab/>
        <w:t>Director</w:t>
      </w:r>
      <w:r>
        <w:tab/>
      </w:r>
      <w:r>
        <w:tab/>
      </w:r>
      <w:r>
        <w:tab/>
      </w:r>
      <w:r>
        <w:tab/>
      </w:r>
      <w:r w:rsidR="00AF0BB9">
        <w:t>Present</w:t>
      </w:r>
    </w:p>
    <w:p w:rsidR="00492904" w:rsidRDefault="00492904"/>
    <w:p w:rsidR="006E556F" w:rsidRDefault="006E556F" w:rsidP="0088769A">
      <w:pPr>
        <w:jc w:val="both"/>
      </w:pPr>
      <w:r>
        <w:t xml:space="preserve">Approval of Agenda:  </w:t>
      </w:r>
      <w:r w:rsidR="004E43FD">
        <w:t>Motion made by M. Bishara</w:t>
      </w:r>
      <w:r w:rsidR="00F22679">
        <w:t>, seco</w:t>
      </w:r>
      <w:r w:rsidR="00C9347E">
        <w:t>n</w:t>
      </w:r>
      <w:r w:rsidR="000D0088">
        <w:t>ded by J. Russo</w:t>
      </w:r>
      <w:r w:rsidR="00600ECD">
        <w:t>,</w:t>
      </w:r>
      <w:r w:rsidR="00F22679">
        <w:t xml:space="preserve"> to</w:t>
      </w:r>
      <w:r w:rsidR="00D70032">
        <w:t xml:space="preserve"> amend the agenda to add Appointment of Director</w:t>
      </w:r>
      <w:r w:rsidR="000000BB" w:rsidRPr="000000BB">
        <w:t xml:space="preserve"> </w:t>
      </w:r>
      <w:r w:rsidR="00D70032">
        <w:t>under N</w:t>
      </w:r>
      <w:r w:rsidR="000000BB">
        <w:t>ew business</w:t>
      </w:r>
      <w:r w:rsidR="00F15015">
        <w:t>; motion carried</w:t>
      </w:r>
      <w:r>
        <w:t>.</w:t>
      </w:r>
    </w:p>
    <w:p w:rsidR="006E556F" w:rsidRDefault="006E556F"/>
    <w:p w:rsidR="006E556F" w:rsidRDefault="00684910" w:rsidP="0088769A">
      <w:pPr>
        <w:jc w:val="both"/>
      </w:pPr>
      <w:r>
        <w:t>Minutes:  Motion made by</w:t>
      </w:r>
      <w:r w:rsidR="000D0088">
        <w:t xml:space="preserve"> J. Russo</w:t>
      </w:r>
      <w:r w:rsidR="00A9378D">
        <w:t>, sec</w:t>
      </w:r>
      <w:r w:rsidR="004E43FD">
        <w:t>onded by E</w:t>
      </w:r>
      <w:r w:rsidR="000D0088">
        <w:t>. Jones</w:t>
      </w:r>
      <w:r w:rsidR="0013332B">
        <w:t>,</w:t>
      </w:r>
      <w:r w:rsidR="006E556F">
        <w:t xml:space="preserve"> to waive the reading and approve </w:t>
      </w:r>
      <w:r w:rsidR="00DD5FFC">
        <w:t>the M</w:t>
      </w:r>
      <w:r w:rsidR="009C16C6">
        <w:t>inutes</w:t>
      </w:r>
      <w:r w:rsidR="004E43FD">
        <w:t xml:space="preserve"> of July 10</w:t>
      </w:r>
      <w:r w:rsidR="00AF0BB9">
        <w:t>, 2020</w:t>
      </w:r>
      <w:r w:rsidR="006E556F">
        <w:t>; motion carried.</w:t>
      </w:r>
    </w:p>
    <w:p w:rsidR="00261A9F" w:rsidRDefault="00261A9F"/>
    <w:p w:rsidR="00492955" w:rsidRDefault="002B6297">
      <w:r>
        <w:t xml:space="preserve">Status of Accounts: </w:t>
      </w:r>
      <w:r w:rsidR="000032CD">
        <w:t xml:space="preserve">  </w:t>
      </w:r>
      <w:r w:rsidR="00E60C3E">
        <w:t>G. Frank</w:t>
      </w:r>
      <w:r w:rsidR="006E556F">
        <w:t>, Treasurer</w:t>
      </w:r>
      <w:r w:rsidR="00492955">
        <w:t xml:space="preserve">, provided the </w:t>
      </w:r>
      <w:r w:rsidR="00684910">
        <w:t xml:space="preserve">following written </w:t>
      </w:r>
      <w:r w:rsidR="008A703D">
        <w:t xml:space="preserve">and verbal </w:t>
      </w:r>
      <w:r w:rsidR="00684910">
        <w:t>re</w:t>
      </w:r>
      <w:r w:rsidR="00492955">
        <w:t>ports</w:t>
      </w:r>
      <w:r w:rsidR="006E556F">
        <w:t>:</w:t>
      </w:r>
    </w:p>
    <w:p w:rsidR="007355C3" w:rsidRDefault="00B05015">
      <w:r>
        <w:t>*Operating – $1</w:t>
      </w:r>
      <w:r w:rsidR="004E43FD">
        <w:t>93,568.02/Reserve - $216,868.66 (07</w:t>
      </w:r>
      <w:r w:rsidR="00AF0BB9">
        <w:t>/20)</w:t>
      </w:r>
      <w:r w:rsidR="00E60C3E">
        <w:t>.</w:t>
      </w:r>
    </w:p>
    <w:p w:rsidR="00E60C3E" w:rsidRDefault="00E60C3E">
      <w:r>
        <w:t>*Pro</w:t>
      </w:r>
      <w:r w:rsidR="004E43FD">
        <w:t>fit &amp; Loss Budget vs. Actual (07</w:t>
      </w:r>
      <w:r>
        <w:t>/20).</w:t>
      </w:r>
    </w:p>
    <w:p w:rsidR="00E60C3E" w:rsidRDefault="00AF0BB9">
      <w:r>
        <w:t>*Customer Balance Summary (</w:t>
      </w:r>
      <w:r w:rsidR="004E43FD">
        <w:t>07</w:t>
      </w:r>
      <w:r w:rsidR="00F23DFF">
        <w:t xml:space="preserve">/20).  </w:t>
      </w:r>
    </w:p>
    <w:p w:rsidR="00E60C3E" w:rsidRDefault="004E43FD">
      <w:r>
        <w:t>*Motion made by E</w:t>
      </w:r>
      <w:r w:rsidR="007355C3">
        <w:t>. Jones, seconded by J. Russo</w:t>
      </w:r>
      <w:r w:rsidR="00E60C3E">
        <w:t>, to approve the financials as presented; motion carried.</w:t>
      </w:r>
    </w:p>
    <w:p w:rsidR="000D0088" w:rsidRDefault="00183B84">
      <w:r>
        <w:t>*Sable Cove payments</w:t>
      </w:r>
      <w:r w:rsidR="00FF1AF6">
        <w:t xml:space="preserve"> written</w:t>
      </w:r>
      <w:r>
        <w:t xml:space="preserve"> report provided. </w:t>
      </w:r>
    </w:p>
    <w:p w:rsidR="00C9347E" w:rsidRDefault="00A9378D">
      <w:r>
        <w:t>*Written f</w:t>
      </w:r>
      <w:r w:rsidR="00987203">
        <w:t>inancials are provided by the T</w:t>
      </w:r>
      <w:r w:rsidR="00AE1486">
        <w:t xml:space="preserve">reasurer and can </w:t>
      </w:r>
      <w:r>
        <w:t xml:space="preserve">be found on the association’s website </w:t>
      </w:r>
      <w:hyperlink r:id="rId5" w:history="1">
        <w:r w:rsidRPr="00667F95">
          <w:rPr>
            <w:rStyle w:val="Hyperlink"/>
          </w:rPr>
          <w:t>www.riverwoodplantationfl.com</w:t>
        </w:r>
      </w:hyperlink>
      <w:r>
        <w:t>.</w:t>
      </w:r>
    </w:p>
    <w:p w:rsidR="00A9378D" w:rsidRDefault="00A9378D"/>
    <w:p w:rsidR="001E7D66" w:rsidRDefault="006E556F" w:rsidP="001E7D66">
      <w:pPr>
        <w:jc w:val="both"/>
      </w:pPr>
      <w:r>
        <w:t>Association Manager’s Report:</w:t>
      </w:r>
      <w:r w:rsidR="00E55F95">
        <w:t xml:space="preserve">  </w:t>
      </w:r>
      <w:r w:rsidR="004A7E3B">
        <w:t>*</w:t>
      </w:r>
      <w:r w:rsidR="00EA318B">
        <w:t xml:space="preserve">Written </w:t>
      </w:r>
      <w:r w:rsidR="0059727B">
        <w:t>report provided to th</w:t>
      </w:r>
      <w:r w:rsidR="00976A7F">
        <w:t>e board (07</w:t>
      </w:r>
      <w:r w:rsidR="00AF0BB9">
        <w:t>/</w:t>
      </w:r>
      <w:r w:rsidR="00171531">
        <w:t>20</w:t>
      </w:r>
      <w:r w:rsidR="005E40BC">
        <w:t xml:space="preserve"> - Present</w:t>
      </w:r>
      <w:r w:rsidR="00EA318B">
        <w:t>)</w:t>
      </w:r>
      <w:r w:rsidR="004D0970">
        <w:t>.</w:t>
      </w:r>
      <w:r w:rsidR="00171531">
        <w:t xml:space="preserve"> </w:t>
      </w:r>
      <w:r w:rsidR="00D23C19">
        <w:t xml:space="preserve">  </w:t>
      </w:r>
    </w:p>
    <w:p w:rsidR="001E7D66" w:rsidRDefault="001E7D66" w:rsidP="001E7D66">
      <w:pPr>
        <w:jc w:val="both"/>
      </w:pPr>
    </w:p>
    <w:p w:rsidR="000D0088" w:rsidRDefault="00A53566" w:rsidP="001E7D66">
      <w:pPr>
        <w:jc w:val="both"/>
      </w:pPr>
      <w:r>
        <w:t>ARC Report:   B. Mull</w:t>
      </w:r>
      <w:r w:rsidR="001E7D66">
        <w:t xml:space="preserve">aney present on behalf of the ARC.  </w:t>
      </w:r>
    </w:p>
    <w:p w:rsidR="000D0088" w:rsidRDefault="00C40A27" w:rsidP="001E7D66">
      <w:pPr>
        <w:jc w:val="both"/>
      </w:pPr>
      <w:r>
        <w:t>*</w:t>
      </w:r>
      <w:r w:rsidR="000D0088">
        <w:t>Written report was provided of ARC applications (07/20).</w:t>
      </w:r>
      <w:r w:rsidR="001E7D66">
        <w:t xml:space="preserve"> </w:t>
      </w:r>
    </w:p>
    <w:p w:rsidR="00171531" w:rsidRDefault="00171531"/>
    <w:p w:rsidR="003969A4" w:rsidRDefault="004C3C5F" w:rsidP="00712453">
      <w:pPr>
        <w:jc w:val="both"/>
      </w:pPr>
      <w:r>
        <w:t>*Resolution-Fine Committee/R</w:t>
      </w:r>
      <w:r w:rsidR="00E55F95">
        <w:t>eport(s):</w:t>
      </w:r>
      <w:r w:rsidR="00091BC4">
        <w:t xml:space="preserve"> </w:t>
      </w:r>
      <w:r w:rsidR="001D096E">
        <w:t xml:space="preserve"> </w:t>
      </w:r>
      <w:r w:rsidR="004D4675">
        <w:t xml:space="preserve"> </w:t>
      </w:r>
      <w:r w:rsidR="00117925">
        <w:t xml:space="preserve">Written report </w:t>
      </w:r>
      <w:r w:rsidR="00E304AC">
        <w:t>provided by Management</w:t>
      </w:r>
      <w:r w:rsidR="00A53566">
        <w:t xml:space="preserve"> (07</w:t>
      </w:r>
      <w:r w:rsidR="00171531">
        <w:t>/20</w:t>
      </w:r>
      <w:r w:rsidR="00D60CC0">
        <w:t xml:space="preserve">).  </w:t>
      </w:r>
      <w:r w:rsidR="00D47EB7">
        <w:t>Motion made by D. Lynch, seconded by A. Kelley, to waive $75 fine for 6225</w:t>
      </w:r>
      <w:r w:rsidR="00D70032">
        <w:t xml:space="preserve"> Ranier Circle; motion carried. </w:t>
      </w:r>
      <w:r w:rsidR="00190939">
        <w:t xml:space="preserve"> Management to send</w:t>
      </w:r>
      <w:r w:rsidR="00D47EB7">
        <w:t xml:space="preserve"> </w:t>
      </w:r>
      <w:r w:rsidR="00190939">
        <w:t xml:space="preserve">owner a letter </w:t>
      </w:r>
      <w:r w:rsidR="00D47EB7">
        <w:t>stating</w:t>
      </w:r>
      <w:r w:rsidR="00190939">
        <w:t xml:space="preserve"> that it is</w:t>
      </w:r>
      <w:r w:rsidR="00D47EB7">
        <w:t xml:space="preserve"> </w:t>
      </w:r>
      <w:r w:rsidR="00190939">
        <w:t xml:space="preserve">mandatory to notify the </w:t>
      </w:r>
      <w:r w:rsidR="00D47EB7">
        <w:t>board</w:t>
      </w:r>
      <w:r w:rsidR="00D70032">
        <w:t>/management</w:t>
      </w:r>
      <w:r w:rsidR="00190939">
        <w:t xml:space="preserve"> of </w:t>
      </w:r>
      <w:r w:rsidR="00D47EB7">
        <w:t>boat st</w:t>
      </w:r>
      <w:r w:rsidR="00777036">
        <w:t>orage beyond time frame allowed;</w:t>
      </w:r>
      <w:r w:rsidR="00D47EB7">
        <w:t xml:space="preserve"> motion carried. </w:t>
      </w:r>
    </w:p>
    <w:p w:rsidR="00D60CC0" w:rsidRDefault="00D60CC0" w:rsidP="00712453">
      <w:pPr>
        <w:jc w:val="both"/>
      </w:pPr>
    </w:p>
    <w:p w:rsidR="00777036" w:rsidRDefault="00DD5FFC" w:rsidP="00AC0205">
      <w:r>
        <w:t>Unfinished Business:</w:t>
      </w:r>
    </w:p>
    <w:p w:rsidR="001D66EE" w:rsidRDefault="001D66EE" w:rsidP="001D096E">
      <w:pPr>
        <w:jc w:val="both"/>
      </w:pPr>
    </w:p>
    <w:p w:rsidR="0045359E" w:rsidRDefault="001D66EE" w:rsidP="001D096E">
      <w:pPr>
        <w:jc w:val="both"/>
      </w:pPr>
      <w:r>
        <w:t>*Bench Replacement</w:t>
      </w:r>
      <w:r w:rsidR="001E7D66">
        <w:t>/New Bike Rack</w:t>
      </w:r>
      <w:r w:rsidR="00777036">
        <w:t xml:space="preserve">:   Motion made by A. Kelley, seconded by E. Jones, to approve (4) 6ft. Classic Benches in the color of Cedar in the amount of $449.52 each plus shipping; motion carried.  </w:t>
      </w:r>
      <w:r w:rsidR="004738FB">
        <w:t>New Bike Rack</w:t>
      </w:r>
      <w:r w:rsidR="00D70032">
        <w:t>s</w:t>
      </w:r>
      <w:r w:rsidR="004738FB">
        <w:t xml:space="preserve"> ordered.</w:t>
      </w:r>
    </w:p>
    <w:p w:rsidR="00D35DBD" w:rsidRDefault="00D35DBD" w:rsidP="001D096E">
      <w:pPr>
        <w:jc w:val="both"/>
      </w:pPr>
    </w:p>
    <w:p w:rsidR="00D35DBD" w:rsidRDefault="00D35DBD" w:rsidP="001D096E">
      <w:pPr>
        <w:jc w:val="both"/>
      </w:pPr>
      <w:r>
        <w:t>*Pool Furniture:</w:t>
      </w:r>
      <w:r w:rsidR="00E27FA2">
        <w:t xml:space="preserve"> Tabled until 2021 after pool resurfacing.</w:t>
      </w:r>
    </w:p>
    <w:p w:rsidR="00F82B55" w:rsidRDefault="00F82B55" w:rsidP="007E6EF5">
      <w:pPr>
        <w:jc w:val="both"/>
      </w:pPr>
    </w:p>
    <w:p w:rsidR="00F82B55" w:rsidRDefault="00F82B55" w:rsidP="007E6EF5">
      <w:pPr>
        <w:jc w:val="both"/>
      </w:pPr>
      <w:r>
        <w:t>*Entrance Maintenance</w:t>
      </w:r>
      <w:r w:rsidR="003E0750">
        <w:t>/Project Discussion</w:t>
      </w:r>
      <w:r w:rsidR="00D35DBD">
        <w:t>:  E</w:t>
      </w:r>
      <w:r>
        <w:t xml:space="preserve">ntrance including, but not limited to, </w:t>
      </w:r>
      <w:r w:rsidR="0096524F">
        <w:t>wooden posts, curbing, painting, reflectors, landscaping, and lighting.</w:t>
      </w:r>
      <w:r w:rsidR="007F58E8">
        <w:t xml:space="preserve"> </w:t>
      </w:r>
      <w:r w:rsidR="00975CA4">
        <w:t xml:space="preserve"> </w:t>
      </w:r>
      <w:r w:rsidR="00777036">
        <w:t xml:space="preserve">Motion made by D. Lynch, seconded by A. Kelley, to approve up to $2500 for entryway improvements; motion carried. </w:t>
      </w:r>
    </w:p>
    <w:p w:rsidR="003F6B29" w:rsidRDefault="003F6B29" w:rsidP="007E6EF5">
      <w:pPr>
        <w:jc w:val="both"/>
      </w:pPr>
    </w:p>
    <w:p w:rsidR="003F6B29" w:rsidRDefault="003F6B29" w:rsidP="007E6EF5">
      <w:pPr>
        <w:jc w:val="both"/>
      </w:pPr>
      <w:r>
        <w:t xml:space="preserve">*Wood Post Replacements: Waiting for City response. </w:t>
      </w:r>
    </w:p>
    <w:p w:rsidR="008771AD" w:rsidRDefault="008771AD" w:rsidP="007E6EF5">
      <w:pPr>
        <w:jc w:val="both"/>
      </w:pPr>
    </w:p>
    <w:p w:rsidR="006E48B7" w:rsidRDefault="006E48B7" w:rsidP="007E6EF5">
      <w:pPr>
        <w:jc w:val="both"/>
      </w:pPr>
    </w:p>
    <w:p w:rsidR="006E48B7" w:rsidRDefault="006E48B7" w:rsidP="007E6EF5">
      <w:pPr>
        <w:jc w:val="both"/>
      </w:pPr>
    </w:p>
    <w:p w:rsidR="00D70032" w:rsidRDefault="00D70032" w:rsidP="007E6EF5">
      <w:pPr>
        <w:jc w:val="both"/>
      </w:pPr>
      <w:r>
        <w:t xml:space="preserve">*Amenity Upgrades:  </w:t>
      </w:r>
      <w:r w:rsidR="00D0485F">
        <w:t>Tennis</w:t>
      </w:r>
      <w:r>
        <w:t xml:space="preserve"> Courts Project- P</w:t>
      </w:r>
      <w:r w:rsidR="00D0485F">
        <w:t>ending updated contract to include job completion date and veri</w:t>
      </w:r>
      <w:r>
        <w:t>fication of permanency of poles.</w:t>
      </w:r>
    </w:p>
    <w:p w:rsidR="00D70032" w:rsidRDefault="00D70032" w:rsidP="007E6EF5">
      <w:pPr>
        <w:jc w:val="both"/>
      </w:pPr>
    </w:p>
    <w:p w:rsidR="008771AD" w:rsidRDefault="00D70032" w:rsidP="007E6EF5">
      <w:pPr>
        <w:jc w:val="both"/>
      </w:pPr>
      <w:r>
        <w:t>*</w:t>
      </w:r>
      <w:r w:rsidR="00D0485F">
        <w:t xml:space="preserve">Basketball/Racquet Ball/Dock/Kayak Launch. Discussed adding one Pickle Ball Court. </w:t>
      </w:r>
      <w:r w:rsidR="004738FB">
        <w:t xml:space="preserve">A. Kelley gave verbal report of types of non-skid surfacing. </w:t>
      </w:r>
      <w:r w:rsidR="006E48B7">
        <w:t>Motion made by A. Kelley, seconded by D. Lynch, to approve Volusia County to install Monofila</w:t>
      </w:r>
      <w:r>
        <w:t>ment Recycling Bin at boat dock at no cost;</w:t>
      </w:r>
      <w:r w:rsidR="006E48B7">
        <w:t xml:space="preserve"> motion carried.  </w:t>
      </w:r>
    </w:p>
    <w:p w:rsidR="00AC0205" w:rsidRDefault="00AC0205" w:rsidP="007E6EF5">
      <w:pPr>
        <w:jc w:val="both"/>
      </w:pPr>
    </w:p>
    <w:p w:rsidR="00AC0205" w:rsidRDefault="00AC0205" w:rsidP="007E6EF5">
      <w:pPr>
        <w:jc w:val="both"/>
      </w:pPr>
      <w:r>
        <w:t>*</w:t>
      </w:r>
      <w:r w:rsidR="004738FB">
        <w:t>Clubhouse Walkway Improvements: Board to verify length a</w:t>
      </w:r>
      <w:r w:rsidR="00B241A0">
        <w:t>nd width prior to approval.</w:t>
      </w:r>
    </w:p>
    <w:p w:rsidR="00441619" w:rsidRDefault="00441619" w:rsidP="007E6EF5">
      <w:pPr>
        <w:jc w:val="both"/>
      </w:pPr>
    </w:p>
    <w:p w:rsidR="00952C6E" w:rsidRDefault="00D61F94" w:rsidP="007E6EF5">
      <w:pPr>
        <w:jc w:val="both"/>
      </w:pPr>
      <w:r>
        <w:t>New Business:</w:t>
      </w:r>
    </w:p>
    <w:p w:rsidR="00AC0205" w:rsidRDefault="00AC0205" w:rsidP="007E6EF5">
      <w:pPr>
        <w:jc w:val="both"/>
      </w:pPr>
    </w:p>
    <w:p w:rsidR="004738FB" w:rsidRDefault="004738FB" w:rsidP="007E6EF5">
      <w:pPr>
        <w:jc w:val="both"/>
      </w:pPr>
      <w:r>
        <w:t>*</w:t>
      </w:r>
      <w:r w:rsidR="006E48B7">
        <w:t>Appoint New Director: Motion mad</w:t>
      </w:r>
      <w:r>
        <w:t>e by M. Bishara, seconded by A. Kelley, to appoint Blanch</w:t>
      </w:r>
      <w:r w:rsidR="00AA0BD2">
        <w:t>e</w:t>
      </w:r>
      <w:r>
        <w:t xml:space="preserve"> Mul</w:t>
      </w:r>
      <w:r w:rsidR="006E48B7">
        <w:t>laney as new Board D</w:t>
      </w:r>
      <w:r>
        <w:t>irector; motion carried. Welcome to the Board Blanch</w:t>
      </w:r>
      <w:r w:rsidR="00AA0BD2">
        <w:t>e</w:t>
      </w:r>
      <w:r>
        <w:t>!</w:t>
      </w:r>
    </w:p>
    <w:p w:rsidR="00AF1442" w:rsidRDefault="00AF1442" w:rsidP="007E6EF5">
      <w:pPr>
        <w:jc w:val="both"/>
      </w:pPr>
    </w:p>
    <w:p w:rsidR="00AF1442" w:rsidRDefault="00AF1442" w:rsidP="007E6EF5">
      <w:pPr>
        <w:jc w:val="both"/>
      </w:pPr>
      <w:r>
        <w:t>*Adoption of Resolution Regarding ARC</w:t>
      </w:r>
      <w:r w:rsidR="00E628A9">
        <w:t xml:space="preserve"> Submittal Forms:</w:t>
      </w:r>
      <w:r>
        <w:t xml:space="preserve"> </w:t>
      </w:r>
      <w:r w:rsidR="00767826">
        <w:t>Motion made by</w:t>
      </w:r>
      <w:r w:rsidR="0088770A" w:rsidRPr="0088770A">
        <w:t xml:space="preserve"> </w:t>
      </w:r>
      <w:r w:rsidR="0088770A">
        <w:t>A. Kelley</w:t>
      </w:r>
      <w:r w:rsidR="00E628A9">
        <w:t xml:space="preserve">, </w:t>
      </w:r>
      <w:r w:rsidR="00767826">
        <w:t>seconded by</w:t>
      </w:r>
      <w:r w:rsidR="0088770A">
        <w:t xml:space="preserve"> D. Lynch</w:t>
      </w:r>
      <w:r w:rsidR="00767826">
        <w:t>, to approve resolution; motion carried.</w:t>
      </w:r>
      <w:r w:rsidR="00B241A0">
        <w:t xml:space="preserve"> Management will file with Clerk of the Court and post on HOA website</w:t>
      </w:r>
      <w:r w:rsidR="007627D6">
        <w:t>.</w:t>
      </w:r>
      <w:r w:rsidR="00767826">
        <w:t xml:space="preserve"> </w:t>
      </w:r>
    </w:p>
    <w:p w:rsidR="00975CA4" w:rsidRDefault="00975CA4" w:rsidP="0052240D"/>
    <w:p w:rsidR="004970E3" w:rsidRDefault="004970E3" w:rsidP="0052240D">
      <w:r>
        <w:t>*Pool Equipment (Pump/Motor): M. Bishara gave verbal report. Pool pump and motor replaced for $1760. Completed.</w:t>
      </w:r>
    </w:p>
    <w:p w:rsidR="004970E3" w:rsidRDefault="004970E3" w:rsidP="0052240D"/>
    <w:p w:rsidR="000E6060" w:rsidRDefault="00975CA4" w:rsidP="0052240D">
      <w:r>
        <w:t xml:space="preserve">*Clubhouse/Pool/Social Updates:   </w:t>
      </w:r>
      <w:r w:rsidR="000D7255">
        <w:t>None.</w:t>
      </w:r>
    </w:p>
    <w:p w:rsidR="00975CA4" w:rsidRDefault="00975CA4" w:rsidP="0052240D"/>
    <w:p w:rsidR="007627D6" w:rsidRDefault="00A55F5C" w:rsidP="0052240D">
      <w:r>
        <w:t>Board Comments/Resident Participation:</w:t>
      </w:r>
      <w:r w:rsidR="00AD6C0F">
        <w:t xml:space="preserve"> </w:t>
      </w:r>
      <w:r w:rsidR="00975CA4">
        <w:t xml:space="preserve">  </w:t>
      </w:r>
    </w:p>
    <w:p w:rsidR="007627D6" w:rsidRDefault="007627D6" w:rsidP="0052240D">
      <w:r>
        <w:t>*</w:t>
      </w:r>
      <w:r w:rsidR="00FF1AF6">
        <w:t xml:space="preserve">B. Mullaney reported </w:t>
      </w:r>
      <w:r w:rsidR="000D7255">
        <w:t>resident living on Y</w:t>
      </w:r>
      <w:r w:rsidR="00FF1AF6">
        <w:t>ellowstone</w:t>
      </w:r>
      <w:r w:rsidR="000D7255">
        <w:t xml:space="preserve"> needs a well check, social services and C</w:t>
      </w:r>
      <w:r>
        <w:t>ode enforcement for roof.</w:t>
      </w:r>
      <w:bookmarkStart w:id="0" w:name="_GoBack"/>
      <w:bookmarkEnd w:id="0"/>
      <w:r w:rsidR="000D7255">
        <w:t xml:space="preserve"> </w:t>
      </w:r>
    </w:p>
    <w:p w:rsidR="007627D6" w:rsidRDefault="007627D6" w:rsidP="0052240D">
      <w:r>
        <w:t>*</w:t>
      </w:r>
      <w:r w:rsidR="000D7255">
        <w:t xml:space="preserve">E. Jones asked about shuffleboard court paint. </w:t>
      </w:r>
    </w:p>
    <w:p w:rsidR="00975CA4" w:rsidRDefault="007627D6" w:rsidP="0052240D">
      <w:r>
        <w:t>*</w:t>
      </w:r>
      <w:r w:rsidR="000D7255">
        <w:t xml:space="preserve">Board recommends writing letter to repeat offenders for No Swimming area. </w:t>
      </w:r>
    </w:p>
    <w:p w:rsidR="000E6060" w:rsidRDefault="000E6060" w:rsidP="003D1C7D">
      <w:pPr>
        <w:tabs>
          <w:tab w:val="left" w:pos="3345"/>
        </w:tabs>
      </w:pPr>
    </w:p>
    <w:p w:rsidR="000812F9" w:rsidRDefault="000913CA" w:rsidP="0035578E">
      <w:r w:rsidRPr="00A55F5C">
        <w:t>Next Me</w:t>
      </w:r>
      <w:r w:rsidR="001A0186">
        <w:t>etin</w:t>
      </w:r>
      <w:r w:rsidR="003A1043">
        <w:t xml:space="preserve">g:  </w:t>
      </w:r>
      <w:r w:rsidR="00C54952">
        <w:tab/>
        <w:t xml:space="preserve">*September 10, </w:t>
      </w:r>
      <w:r w:rsidR="00975CA4">
        <w:t>2020 @ 7P</w:t>
      </w:r>
      <w:r w:rsidR="00975CA4">
        <w:tab/>
        <w:t xml:space="preserve"> </w:t>
      </w:r>
      <w:r w:rsidR="00637F84">
        <w:t>Board of Directors’ Meeting.</w:t>
      </w:r>
    </w:p>
    <w:p w:rsidR="00637F84" w:rsidRPr="00A55F5C" w:rsidRDefault="00637F84" w:rsidP="0035578E"/>
    <w:p w:rsidR="006E556F" w:rsidRDefault="000812F9">
      <w:r>
        <w:t>Adjournment:  Mo</w:t>
      </w:r>
      <w:r w:rsidR="00FD5E72">
        <w:t>tion made by</w:t>
      </w:r>
      <w:r w:rsidR="00410FC3">
        <w:t xml:space="preserve"> M. Bishara</w:t>
      </w:r>
      <w:r w:rsidR="00502E3E">
        <w:t>, seco</w:t>
      </w:r>
      <w:r w:rsidR="00605679">
        <w:t xml:space="preserve">nded by </w:t>
      </w:r>
      <w:r w:rsidR="00410FC3">
        <w:t>A. Kelley</w:t>
      </w:r>
      <w:r w:rsidR="007E5015">
        <w:t>, to adjourn</w:t>
      </w:r>
      <w:r w:rsidR="003D1C7D">
        <w:t xml:space="preserve"> the meeting (8:15</w:t>
      </w:r>
      <w:r>
        <w:t>PM); motion carried.</w:t>
      </w:r>
    </w:p>
    <w:sectPr w:rsidR="006E556F" w:rsidSect="00A400A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C10644"/>
    <w:multiLevelType w:val="hybridMultilevel"/>
    <w:tmpl w:val="147E894A"/>
    <w:lvl w:ilvl="0" w:tplc="7018AD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5E39D4"/>
    <w:multiLevelType w:val="hybridMultilevel"/>
    <w:tmpl w:val="F5520948"/>
    <w:lvl w:ilvl="0" w:tplc="2E8891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E5A1A03"/>
    <w:multiLevelType w:val="hybridMultilevel"/>
    <w:tmpl w:val="DC3EEC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0D7AC0"/>
    <w:multiLevelType w:val="hybridMultilevel"/>
    <w:tmpl w:val="1C0654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A52"/>
    <w:rsid w:val="000000BB"/>
    <w:rsid w:val="000032CD"/>
    <w:rsid w:val="00004B44"/>
    <w:rsid w:val="00011919"/>
    <w:rsid w:val="00013DAE"/>
    <w:rsid w:val="000408D6"/>
    <w:rsid w:val="00041624"/>
    <w:rsid w:val="00045CB1"/>
    <w:rsid w:val="00047AD4"/>
    <w:rsid w:val="00047CFB"/>
    <w:rsid w:val="000509AC"/>
    <w:rsid w:val="00050BBD"/>
    <w:rsid w:val="00061EB5"/>
    <w:rsid w:val="000676D9"/>
    <w:rsid w:val="0007282F"/>
    <w:rsid w:val="000812F9"/>
    <w:rsid w:val="00082E93"/>
    <w:rsid w:val="000913CA"/>
    <w:rsid w:val="00091BC4"/>
    <w:rsid w:val="000D0088"/>
    <w:rsid w:val="000D7255"/>
    <w:rsid w:val="000D7C11"/>
    <w:rsid w:val="000E15FB"/>
    <w:rsid w:val="000E4045"/>
    <w:rsid w:val="000E6060"/>
    <w:rsid w:val="001117C5"/>
    <w:rsid w:val="00117925"/>
    <w:rsid w:val="00130CDB"/>
    <w:rsid w:val="0013332B"/>
    <w:rsid w:val="00137C98"/>
    <w:rsid w:val="00140096"/>
    <w:rsid w:val="00162795"/>
    <w:rsid w:val="00167F58"/>
    <w:rsid w:val="00171531"/>
    <w:rsid w:val="001728E3"/>
    <w:rsid w:val="00183B84"/>
    <w:rsid w:val="001864AA"/>
    <w:rsid w:val="00190939"/>
    <w:rsid w:val="00197DF3"/>
    <w:rsid w:val="001A0186"/>
    <w:rsid w:val="001A6C77"/>
    <w:rsid w:val="001D096E"/>
    <w:rsid w:val="001D430C"/>
    <w:rsid w:val="001D66EE"/>
    <w:rsid w:val="001E7D66"/>
    <w:rsid w:val="001F0CBA"/>
    <w:rsid w:val="00204F48"/>
    <w:rsid w:val="0021034A"/>
    <w:rsid w:val="00212AE5"/>
    <w:rsid w:val="00220A52"/>
    <w:rsid w:val="00226E0B"/>
    <w:rsid w:val="00242012"/>
    <w:rsid w:val="002543DB"/>
    <w:rsid w:val="00261A9F"/>
    <w:rsid w:val="002A2280"/>
    <w:rsid w:val="002B6297"/>
    <w:rsid w:val="002D0B4F"/>
    <w:rsid w:val="002D0D5D"/>
    <w:rsid w:val="002D3FD0"/>
    <w:rsid w:val="002E2B6F"/>
    <w:rsid w:val="002F5F69"/>
    <w:rsid w:val="00303D60"/>
    <w:rsid w:val="003220A0"/>
    <w:rsid w:val="003224D1"/>
    <w:rsid w:val="003252B2"/>
    <w:rsid w:val="003350B3"/>
    <w:rsid w:val="00344E6D"/>
    <w:rsid w:val="0035578E"/>
    <w:rsid w:val="00384281"/>
    <w:rsid w:val="00386550"/>
    <w:rsid w:val="003969A4"/>
    <w:rsid w:val="003A1043"/>
    <w:rsid w:val="003A7461"/>
    <w:rsid w:val="003B7238"/>
    <w:rsid w:val="003B78D9"/>
    <w:rsid w:val="003C1764"/>
    <w:rsid w:val="003C4FDD"/>
    <w:rsid w:val="003D1C7D"/>
    <w:rsid w:val="003D4C60"/>
    <w:rsid w:val="003D4D82"/>
    <w:rsid w:val="003E0750"/>
    <w:rsid w:val="003F3708"/>
    <w:rsid w:val="003F5D6E"/>
    <w:rsid w:val="003F6B29"/>
    <w:rsid w:val="003F6F5B"/>
    <w:rsid w:val="00410FC3"/>
    <w:rsid w:val="00414F1B"/>
    <w:rsid w:val="0041519E"/>
    <w:rsid w:val="004201EB"/>
    <w:rsid w:val="00424E7C"/>
    <w:rsid w:val="00433E9A"/>
    <w:rsid w:val="00437673"/>
    <w:rsid w:val="00441619"/>
    <w:rsid w:val="004418E1"/>
    <w:rsid w:val="004446AC"/>
    <w:rsid w:val="00451435"/>
    <w:rsid w:val="0045359E"/>
    <w:rsid w:val="00454028"/>
    <w:rsid w:val="00457759"/>
    <w:rsid w:val="004605AD"/>
    <w:rsid w:val="0046676E"/>
    <w:rsid w:val="00470B9A"/>
    <w:rsid w:val="004738FB"/>
    <w:rsid w:val="00480C64"/>
    <w:rsid w:val="00490AEB"/>
    <w:rsid w:val="00492904"/>
    <w:rsid w:val="00492955"/>
    <w:rsid w:val="004943DD"/>
    <w:rsid w:val="004970E3"/>
    <w:rsid w:val="004A7E3B"/>
    <w:rsid w:val="004B2406"/>
    <w:rsid w:val="004B2452"/>
    <w:rsid w:val="004B2E14"/>
    <w:rsid w:val="004C3062"/>
    <w:rsid w:val="004C3C5F"/>
    <w:rsid w:val="004C687B"/>
    <w:rsid w:val="004C6AD7"/>
    <w:rsid w:val="004D0970"/>
    <w:rsid w:val="004D4675"/>
    <w:rsid w:val="004E43FD"/>
    <w:rsid w:val="004F2AE0"/>
    <w:rsid w:val="004F7F84"/>
    <w:rsid w:val="00502E3E"/>
    <w:rsid w:val="00521A05"/>
    <w:rsid w:val="0052240D"/>
    <w:rsid w:val="005322BB"/>
    <w:rsid w:val="00575CFE"/>
    <w:rsid w:val="00576941"/>
    <w:rsid w:val="0059727B"/>
    <w:rsid w:val="005A0D75"/>
    <w:rsid w:val="005A4C12"/>
    <w:rsid w:val="005B36ED"/>
    <w:rsid w:val="005D5DB5"/>
    <w:rsid w:val="005D6519"/>
    <w:rsid w:val="005E373D"/>
    <w:rsid w:val="005E40BC"/>
    <w:rsid w:val="005F3DAF"/>
    <w:rsid w:val="00600ECD"/>
    <w:rsid w:val="00605679"/>
    <w:rsid w:val="00611CA1"/>
    <w:rsid w:val="006132A6"/>
    <w:rsid w:val="00635E98"/>
    <w:rsid w:val="00637F84"/>
    <w:rsid w:val="0064753C"/>
    <w:rsid w:val="00651317"/>
    <w:rsid w:val="0067657F"/>
    <w:rsid w:val="00684910"/>
    <w:rsid w:val="0069456D"/>
    <w:rsid w:val="006A5187"/>
    <w:rsid w:val="006C1E9F"/>
    <w:rsid w:val="006C65A3"/>
    <w:rsid w:val="006E391D"/>
    <w:rsid w:val="006E48B7"/>
    <w:rsid w:val="006E556F"/>
    <w:rsid w:val="006F0A4B"/>
    <w:rsid w:val="00710B15"/>
    <w:rsid w:val="00712453"/>
    <w:rsid w:val="00720598"/>
    <w:rsid w:val="00720807"/>
    <w:rsid w:val="007233C9"/>
    <w:rsid w:val="00730DB8"/>
    <w:rsid w:val="007355C3"/>
    <w:rsid w:val="007359D6"/>
    <w:rsid w:val="00737F4E"/>
    <w:rsid w:val="007627D6"/>
    <w:rsid w:val="00767826"/>
    <w:rsid w:val="0077130C"/>
    <w:rsid w:val="00771D09"/>
    <w:rsid w:val="00777036"/>
    <w:rsid w:val="007807B4"/>
    <w:rsid w:val="007813FA"/>
    <w:rsid w:val="00782A0C"/>
    <w:rsid w:val="00791DB6"/>
    <w:rsid w:val="007B071D"/>
    <w:rsid w:val="007C2820"/>
    <w:rsid w:val="007D0BE3"/>
    <w:rsid w:val="007D0DB6"/>
    <w:rsid w:val="007E5015"/>
    <w:rsid w:val="007E6DF9"/>
    <w:rsid w:val="007E6EF5"/>
    <w:rsid w:val="007E6F9C"/>
    <w:rsid w:val="007E741F"/>
    <w:rsid w:val="007F3572"/>
    <w:rsid w:val="007F56A2"/>
    <w:rsid w:val="007F58E8"/>
    <w:rsid w:val="00804F41"/>
    <w:rsid w:val="00815F0A"/>
    <w:rsid w:val="0082107D"/>
    <w:rsid w:val="00840659"/>
    <w:rsid w:val="00870AB2"/>
    <w:rsid w:val="008771AD"/>
    <w:rsid w:val="0088769A"/>
    <w:rsid w:val="0088770A"/>
    <w:rsid w:val="00890000"/>
    <w:rsid w:val="00893154"/>
    <w:rsid w:val="008A09C6"/>
    <w:rsid w:val="008A703D"/>
    <w:rsid w:val="008C0EDD"/>
    <w:rsid w:val="008C31C5"/>
    <w:rsid w:val="008F3ADD"/>
    <w:rsid w:val="00906431"/>
    <w:rsid w:val="009150E8"/>
    <w:rsid w:val="00921F03"/>
    <w:rsid w:val="00922024"/>
    <w:rsid w:val="00951D08"/>
    <w:rsid w:val="00952C6E"/>
    <w:rsid w:val="009648A2"/>
    <w:rsid w:val="0096524F"/>
    <w:rsid w:val="009721B8"/>
    <w:rsid w:val="00975CA4"/>
    <w:rsid w:val="00976A7F"/>
    <w:rsid w:val="00987203"/>
    <w:rsid w:val="00993D4C"/>
    <w:rsid w:val="009A049E"/>
    <w:rsid w:val="009A4BBD"/>
    <w:rsid w:val="009B20BF"/>
    <w:rsid w:val="009C16C6"/>
    <w:rsid w:val="009D1B7F"/>
    <w:rsid w:val="009E264D"/>
    <w:rsid w:val="00A2149B"/>
    <w:rsid w:val="00A2165E"/>
    <w:rsid w:val="00A400A7"/>
    <w:rsid w:val="00A53566"/>
    <w:rsid w:val="00A55F5C"/>
    <w:rsid w:val="00A62BDE"/>
    <w:rsid w:val="00A77B16"/>
    <w:rsid w:val="00A83D4D"/>
    <w:rsid w:val="00A9378D"/>
    <w:rsid w:val="00A95C5A"/>
    <w:rsid w:val="00A97B96"/>
    <w:rsid w:val="00AA0BD2"/>
    <w:rsid w:val="00AA1BD4"/>
    <w:rsid w:val="00AB1166"/>
    <w:rsid w:val="00AB7B3C"/>
    <w:rsid w:val="00AC0205"/>
    <w:rsid w:val="00AD35B9"/>
    <w:rsid w:val="00AD6BC0"/>
    <w:rsid w:val="00AD6C0F"/>
    <w:rsid w:val="00AD7979"/>
    <w:rsid w:val="00AE1486"/>
    <w:rsid w:val="00AE74A3"/>
    <w:rsid w:val="00AF0BB9"/>
    <w:rsid w:val="00AF1442"/>
    <w:rsid w:val="00B01DE2"/>
    <w:rsid w:val="00B02179"/>
    <w:rsid w:val="00B05015"/>
    <w:rsid w:val="00B05581"/>
    <w:rsid w:val="00B07BF3"/>
    <w:rsid w:val="00B10B8D"/>
    <w:rsid w:val="00B17D4E"/>
    <w:rsid w:val="00B241A0"/>
    <w:rsid w:val="00B333E2"/>
    <w:rsid w:val="00B36506"/>
    <w:rsid w:val="00B47CBB"/>
    <w:rsid w:val="00B54D8A"/>
    <w:rsid w:val="00B80884"/>
    <w:rsid w:val="00B80E68"/>
    <w:rsid w:val="00B84DA6"/>
    <w:rsid w:val="00B868E0"/>
    <w:rsid w:val="00B92019"/>
    <w:rsid w:val="00BA4ED5"/>
    <w:rsid w:val="00BB01F5"/>
    <w:rsid w:val="00BB2022"/>
    <w:rsid w:val="00BF16AE"/>
    <w:rsid w:val="00C0091C"/>
    <w:rsid w:val="00C0157C"/>
    <w:rsid w:val="00C02410"/>
    <w:rsid w:val="00C151AB"/>
    <w:rsid w:val="00C33F0B"/>
    <w:rsid w:val="00C3640F"/>
    <w:rsid w:val="00C40A27"/>
    <w:rsid w:val="00C41CAF"/>
    <w:rsid w:val="00C54952"/>
    <w:rsid w:val="00C6382B"/>
    <w:rsid w:val="00C63F31"/>
    <w:rsid w:val="00C66835"/>
    <w:rsid w:val="00C9347E"/>
    <w:rsid w:val="00C9527B"/>
    <w:rsid w:val="00C95C25"/>
    <w:rsid w:val="00CD56DF"/>
    <w:rsid w:val="00CE1953"/>
    <w:rsid w:val="00CE2944"/>
    <w:rsid w:val="00D0485F"/>
    <w:rsid w:val="00D06AB0"/>
    <w:rsid w:val="00D23C19"/>
    <w:rsid w:val="00D27745"/>
    <w:rsid w:val="00D35DBD"/>
    <w:rsid w:val="00D47EB7"/>
    <w:rsid w:val="00D518AC"/>
    <w:rsid w:val="00D6015E"/>
    <w:rsid w:val="00D60CC0"/>
    <w:rsid w:val="00D61F94"/>
    <w:rsid w:val="00D70032"/>
    <w:rsid w:val="00D959E5"/>
    <w:rsid w:val="00D95ED8"/>
    <w:rsid w:val="00DA0A0F"/>
    <w:rsid w:val="00DB4755"/>
    <w:rsid w:val="00DD5FFC"/>
    <w:rsid w:val="00DD6CEF"/>
    <w:rsid w:val="00DE22FD"/>
    <w:rsid w:val="00DF3B16"/>
    <w:rsid w:val="00DF57E8"/>
    <w:rsid w:val="00E231DF"/>
    <w:rsid w:val="00E26D56"/>
    <w:rsid w:val="00E26FFD"/>
    <w:rsid w:val="00E27FA2"/>
    <w:rsid w:val="00E304AC"/>
    <w:rsid w:val="00E320B2"/>
    <w:rsid w:val="00E33C95"/>
    <w:rsid w:val="00E369C6"/>
    <w:rsid w:val="00E450B1"/>
    <w:rsid w:val="00E45760"/>
    <w:rsid w:val="00E54B9A"/>
    <w:rsid w:val="00E55F95"/>
    <w:rsid w:val="00E60C3E"/>
    <w:rsid w:val="00E628A9"/>
    <w:rsid w:val="00E64BF9"/>
    <w:rsid w:val="00E711D3"/>
    <w:rsid w:val="00E760A6"/>
    <w:rsid w:val="00E940DA"/>
    <w:rsid w:val="00EA318B"/>
    <w:rsid w:val="00EA42A8"/>
    <w:rsid w:val="00EA5FEC"/>
    <w:rsid w:val="00EA7BB7"/>
    <w:rsid w:val="00EB0FFF"/>
    <w:rsid w:val="00EE071F"/>
    <w:rsid w:val="00EE2A78"/>
    <w:rsid w:val="00EE4022"/>
    <w:rsid w:val="00EF744D"/>
    <w:rsid w:val="00F06A60"/>
    <w:rsid w:val="00F15015"/>
    <w:rsid w:val="00F20F95"/>
    <w:rsid w:val="00F22679"/>
    <w:rsid w:val="00F23747"/>
    <w:rsid w:val="00F23DFF"/>
    <w:rsid w:val="00F567B1"/>
    <w:rsid w:val="00F60783"/>
    <w:rsid w:val="00F82B55"/>
    <w:rsid w:val="00F863E5"/>
    <w:rsid w:val="00FB1FB5"/>
    <w:rsid w:val="00FB4FA0"/>
    <w:rsid w:val="00FD2AB8"/>
    <w:rsid w:val="00FD5E72"/>
    <w:rsid w:val="00FF16E7"/>
    <w:rsid w:val="00FF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71194D-25FB-4488-A72B-8742781B7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78D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03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iverwoodplantationf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1121</TotalTime>
  <Pages>2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</dc:creator>
  <cp:keywords/>
  <dc:description/>
  <cp:lastModifiedBy>Michelle</cp:lastModifiedBy>
  <cp:revision>29</cp:revision>
  <dcterms:created xsi:type="dcterms:W3CDTF">2020-08-17T19:33:00Z</dcterms:created>
  <dcterms:modified xsi:type="dcterms:W3CDTF">2020-08-19T19:15:00Z</dcterms:modified>
</cp:coreProperties>
</file>